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4C9" w:rsidRDefault="002A14C9" w:rsidP="002A14C9">
      <w:r>
        <w:t>Классная встреча с советником директора по воспитанию</w:t>
      </w:r>
    </w:p>
    <w:p w:rsidR="002A14C9" w:rsidRDefault="002A14C9" w:rsidP="002A14C9">
      <w:r>
        <w:t>18.10.2022</w:t>
      </w:r>
    </w:p>
    <w:p w:rsidR="002A14C9" w:rsidRDefault="002A14C9" w:rsidP="002A14C9"/>
    <w:p w:rsidR="002A14C9" w:rsidRDefault="002A14C9" w:rsidP="002A14C9">
      <w:r>
        <w:t>С начала учебного года в школах появилась новая должность – это советник директора по воспитанию и работе с детскими объединениями. Кто это? Где его можно найти? Пришла пора познакомиться с этим замечательным человеком! Да – да «пусть знает вся школа – я теперь советник!»</w:t>
      </w:r>
    </w:p>
    <w:p w:rsidR="002A14C9" w:rsidRDefault="002A14C9" w:rsidP="002A14C9"/>
    <w:p w:rsidR="002A14C9" w:rsidRDefault="002A14C9" w:rsidP="002A14C9">
      <w:r>
        <w:t>17-18 октября состояли</w:t>
      </w:r>
      <w:r>
        <w:t>с</w:t>
      </w:r>
      <w:r w:rsidR="00BB21A6">
        <w:t>ь Классные встречи с советником директора</w:t>
      </w:r>
      <w:r>
        <w:t xml:space="preserve"> по воспитанию. </w:t>
      </w:r>
      <w:r>
        <w:t>Встреча была проведена в МКОУ «</w:t>
      </w:r>
      <w:proofErr w:type="spellStart"/>
      <w:r>
        <w:t>Маджалисская</w:t>
      </w:r>
      <w:proofErr w:type="spellEnd"/>
      <w:r>
        <w:t xml:space="preserve"> СОШ»</w:t>
      </w:r>
      <w:r w:rsidR="00BB21A6">
        <w:t xml:space="preserve"> им. </w:t>
      </w:r>
      <w:proofErr w:type="spellStart"/>
      <w:r w:rsidR="00BB21A6">
        <w:t>Э.Д.Темирханова</w:t>
      </w:r>
      <w:proofErr w:type="spellEnd"/>
      <w:r w:rsidR="00BB21A6">
        <w:t>. П</w:t>
      </w:r>
      <w:r>
        <w:t>осле конкурсного отбора, назн</w:t>
      </w:r>
      <w:r w:rsidR="00BB21A6">
        <w:t xml:space="preserve">ачена </w:t>
      </w:r>
      <w:proofErr w:type="spellStart"/>
      <w:r w:rsidR="00C56F68">
        <w:t>Мускаева</w:t>
      </w:r>
      <w:proofErr w:type="spellEnd"/>
      <w:r w:rsidR="00C56F68">
        <w:t xml:space="preserve"> Луиза </w:t>
      </w:r>
      <w:proofErr w:type="spellStart"/>
      <w:r w:rsidR="00C56F68">
        <w:t>Сулеймановна</w:t>
      </w:r>
      <w:proofErr w:type="spellEnd"/>
      <w:r>
        <w:t>. Она рассказала, что такое РДШ, как зарегистрироваться на сайте, познакомила со всеми всероссийскими проектами Движения. И пригласила вступить в ряды Школьного Совета РДШ.</w:t>
      </w:r>
    </w:p>
    <w:p w:rsidR="00C56F68" w:rsidRDefault="00C56F68" w:rsidP="002A14C9"/>
    <w:p w:rsidR="00C56F68" w:rsidRDefault="00C56F68" w:rsidP="002A14C9">
      <w:r>
        <w:t>#РДШ05 #НавигаторыДетства05</w:t>
      </w:r>
      <w:r w:rsidR="00BA065F">
        <w:t xml:space="preserve"> #МК</w:t>
      </w:r>
      <w:r w:rsidRPr="00C56F68">
        <w:t>ОУ</w:t>
      </w:r>
      <w:r w:rsidR="00BA065F">
        <w:t>МаджалисскаяСОШ05</w:t>
      </w:r>
      <w:r w:rsidR="00DF4BE6">
        <w:t xml:space="preserve"> #СоветникДиректора05 #КласснаяВстреча05</w:t>
      </w:r>
    </w:p>
    <w:p w:rsidR="002A14C9" w:rsidRDefault="002A14C9" w:rsidP="002A14C9">
      <w:bookmarkStart w:id="0" w:name="_GoBack"/>
      <w:bookmarkEnd w:id="0"/>
    </w:p>
    <w:sectPr w:rsidR="002A1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70"/>
    <w:rsid w:val="00121F6C"/>
    <w:rsid w:val="002A14C9"/>
    <w:rsid w:val="009C2970"/>
    <w:rsid w:val="00BA065F"/>
    <w:rsid w:val="00BB21A6"/>
    <w:rsid w:val="00C56F68"/>
    <w:rsid w:val="00DF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21DA"/>
  <w15:chartTrackingRefBased/>
  <w15:docId w15:val="{EAC00826-0753-4C77-8587-684768EDA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Зурият</dc:creator>
  <cp:keywords/>
  <dc:description/>
  <cp:lastModifiedBy>Зурият</cp:lastModifiedBy>
  <cp:revision>2</cp:revision>
  <dcterms:created xsi:type="dcterms:W3CDTF">2022-12-01T11:48:00Z</dcterms:created>
  <dcterms:modified xsi:type="dcterms:W3CDTF">2022-12-01T11:56:00Z</dcterms:modified>
</cp:coreProperties>
</file>